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70F4E210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F4730D">
        <w:rPr>
          <w:b/>
          <w:bCs/>
          <w:lang w:val="en-US"/>
        </w:rPr>
        <w:t>May 2</w:t>
      </w:r>
      <w:r w:rsidR="00291D7E">
        <w:rPr>
          <w:b/>
          <w:bCs/>
          <w:lang w:val="uk-UA"/>
        </w:rPr>
        <w:t>8</w:t>
      </w:r>
      <w:r w:rsidR="00C90BE5" w:rsidRPr="00684431">
        <w:rPr>
          <w:b/>
          <w:bCs/>
          <w:lang w:val="en-US"/>
        </w:rPr>
        <w:t>, 202</w:t>
      </w:r>
      <w:r w:rsidR="00C90BE5">
        <w:rPr>
          <w:b/>
          <w:bCs/>
          <w:lang w:val="en-US"/>
        </w:rPr>
        <w:t>4</w:t>
      </w:r>
      <w:bookmarkEnd w:id="0"/>
    </w:p>
    <w:p w14:paraId="302CD50C" w14:textId="7C629C1F" w:rsidR="00C90BE5" w:rsidRDefault="00C90BE5" w:rsidP="005A2AE3">
      <w:pPr>
        <w:tabs>
          <w:tab w:val="left" w:pos="13608"/>
        </w:tabs>
        <w:jc w:val="center"/>
        <w:rPr>
          <w:b/>
          <w:bCs/>
          <w:sz w:val="16"/>
          <w:szCs w:val="16"/>
          <w:lang w:val="en-US"/>
        </w:rPr>
      </w:pPr>
    </w:p>
    <w:tbl>
      <w:tblPr>
        <w:tblW w:w="9213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26"/>
        <w:gridCol w:w="2126"/>
        <w:gridCol w:w="2126"/>
      </w:tblGrid>
      <w:tr w:rsidR="00291D7E" w14:paraId="04B2EA3A" w14:textId="77777777" w:rsidTr="00291D7E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BC0B9DE" w14:textId="77777777" w:rsidR="00291D7E" w:rsidRPr="00291D7E" w:rsidRDefault="00291D7E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291D7E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291D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D7E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BA737D7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74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91603CD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75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C9CC15D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76</w:t>
            </w:r>
          </w:p>
        </w:tc>
      </w:tr>
      <w:tr w:rsidR="00291D7E" w14:paraId="0C4582A4" w14:textId="77777777" w:rsidTr="00291D7E">
        <w:trPr>
          <w:trHeight w:val="56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ED05396" w14:textId="77777777" w:rsidR="00291D7E" w:rsidRPr="00291D7E" w:rsidRDefault="00291D7E">
            <w:pPr>
              <w:jc w:val="center"/>
              <w:rPr>
                <w:color w:val="000000"/>
                <w:sz w:val="18"/>
                <w:szCs w:val="18"/>
              </w:rPr>
            </w:pPr>
            <w:r w:rsidRPr="00291D7E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BFD6017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proofErr w:type="spellStart"/>
            <w:r w:rsidRPr="00291D7E">
              <w:rPr>
                <w:sz w:val="18"/>
                <w:szCs w:val="18"/>
              </w:rPr>
              <w:t>Reopening</w:t>
            </w:r>
            <w:proofErr w:type="spellEnd"/>
          </w:p>
          <w:p w14:paraId="79239B3F" w14:textId="5AF0F374" w:rsidR="00291D7E" w:rsidRPr="00291D7E" w:rsidRDefault="00291D7E" w:rsidP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UA4000231187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BFABA88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proofErr w:type="spellStart"/>
            <w:r w:rsidRPr="00291D7E">
              <w:rPr>
                <w:sz w:val="18"/>
                <w:szCs w:val="18"/>
              </w:rPr>
              <w:t>Reopening</w:t>
            </w:r>
            <w:proofErr w:type="spellEnd"/>
          </w:p>
          <w:p w14:paraId="6607C675" w14:textId="67786DC3" w:rsidR="00291D7E" w:rsidRPr="00291D7E" w:rsidRDefault="00291D7E" w:rsidP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UA4000230809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695E088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proofErr w:type="spellStart"/>
            <w:r w:rsidRPr="00291D7E">
              <w:rPr>
                <w:sz w:val="18"/>
                <w:szCs w:val="18"/>
              </w:rPr>
              <w:t>Reopening</w:t>
            </w:r>
            <w:proofErr w:type="spellEnd"/>
          </w:p>
          <w:p w14:paraId="53555909" w14:textId="2302117E" w:rsidR="00291D7E" w:rsidRPr="00291D7E" w:rsidRDefault="00291D7E" w:rsidP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UA4000231195</w:t>
            </w:r>
          </w:p>
        </w:tc>
      </w:tr>
      <w:tr w:rsidR="00291D7E" w14:paraId="248AF237" w14:textId="77777777" w:rsidTr="00291D7E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74F41338" w14:textId="77777777" w:rsidR="00291D7E" w:rsidRPr="00291D7E" w:rsidRDefault="00291D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1D7E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91D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D7E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2923AE9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EEAE851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4DF45F1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1 000</w:t>
            </w:r>
          </w:p>
        </w:tc>
      </w:tr>
      <w:tr w:rsidR="00291D7E" w14:paraId="2FAE997E" w14:textId="77777777" w:rsidTr="00291D7E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17ADC49" w14:textId="77777777" w:rsidR="00291D7E" w:rsidRPr="00291D7E" w:rsidRDefault="00291D7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91D7E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16187C0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3 000 000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5A1C988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3 000 000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ABD6A94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3 000 000</w:t>
            </w:r>
          </w:p>
        </w:tc>
      </w:tr>
      <w:tr w:rsidR="00291D7E" w14:paraId="060895AC" w14:textId="77777777" w:rsidTr="00291D7E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8433590" w14:textId="77777777" w:rsidR="00291D7E" w:rsidRPr="00291D7E" w:rsidRDefault="00291D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1D7E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291D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D7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56AB765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28.05.2024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A0A6E9E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28.05.2024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D425D78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28.05.2024</w:t>
            </w:r>
          </w:p>
        </w:tc>
      </w:tr>
      <w:tr w:rsidR="00291D7E" w14:paraId="0F6591DE" w14:textId="77777777" w:rsidTr="00291D7E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2628921" w14:textId="77777777" w:rsidR="00291D7E" w:rsidRPr="00291D7E" w:rsidRDefault="00291D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1D7E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291D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D7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9337FD1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29.05.2024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7BB640B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29.05.2024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AF9E225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29.05.2024</w:t>
            </w:r>
          </w:p>
        </w:tc>
      </w:tr>
      <w:tr w:rsidR="00291D7E" w14:paraId="1C6D52D4" w14:textId="77777777" w:rsidTr="00291D7E">
        <w:trPr>
          <w:trHeight w:val="748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46999ED5" w14:textId="77777777" w:rsidR="00291D7E" w:rsidRPr="00291D7E" w:rsidRDefault="00291D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1D7E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291D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D7E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291D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D7E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2E98708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05.06.2024</w:t>
            </w:r>
          </w:p>
          <w:p w14:paraId="63EE162B" w14:textId="77777777" w:rsidR="00291D7E" w:rsidRPr="00291D7E" w:rsidRDefault="00291D7E">
            <w:pPr>
              <w:jc w:val="center"/>
              <w:rPr>
                <w:sz w:val="18"/>
                <w:szCs w:val="18"/>
                <w:lang w:val="en-US"/>
              </w:rPr>
            </w:pPr>
            <w:r w:rsidRPr="00291D7E">
              <w:rPr>
                <w:sz w:val="18"/>
                <w:szCs w:val="18"/>
                <w:lang w:val="en-US"/>
              </w:rPr>
              <w:t>04.12.2024</w:t>
            </w:r>
          </w:p>
          <w:p w14:paraId="0E6F192A" w14:textId="07F34AC1" w:rsidR="00291D7E" w:rsidRPr="00291D7E" w:rsidRDefault="00291D7E" w:rsidP="00291D7E">
            <w:pPr>
              <w:jc w:val="center"/>
              <w:rPr>
                <w:sz w:val="18"/>
                <w:szCs w:val="18"/>
                <w:lang w:val="en-US"/>
              </w:rPr>
            </w:pPr>
            <w:r w:rsidRPr="00291D7E">
              <w:rPr>
                <w:sz w:val="18"/>
                <w:szCs w:val="18"/>
                <w:lang w:val="en-US"/>
              </w:rPr>
              <w:t>04.06.2025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14ABFBE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18.09.2024</w:t>
            </w:r>
          </w:p>
          <w:p w14:paraId="7BAA8C33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19.03.2025</w:t>
            </w:r>
          </w:p>
          <w:p w14:paraId="58D178DC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17.09.2025</w:t>
            </w:r>
          </w:p>
          <w:p w14:paraId="5725142F" w14:textId="7B4171E9" w:rsidR="00291D7E" w:rsidRPr="00291D7E" w:rsidRDefault="00291D7E" w:rsidP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18.03.2026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5BF045F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28.08.2024</w:t>
            </w:r>
          </w:p>
          <w:p w14:paraId="2C1765B6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26.02.2025</w:t>
            </w:r>
          </w:p>
          <w:p w14:paraId="18A5CF9C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27.08.2025</w:t>
            </w:r>
          </w:p>
          <w:p w14:paraId="2C1A5B01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25.02.2026</w:t>
            </w:r>
          </w:p>
          <w:p w14:paraId="0A220C35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26.08.2026</w:t>
            </w:r>
          </w:p>
          <w:p w14:paraId="573B14BC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24.02.2027</w:t>
            </w:r>
          </w:p>
          <w:p w14:paraId="44842431" w14:textId="519F5759" w:rsidR="00291D7E" w:rsidRPr="00291D7E" w:rsidRDefault="00291D7E" w:rsidP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25.08.2027</w:t>
            </w:r>
          </w:p>
        </w:tc>
      </w:tr>
      <w:tr w:rsidR="00291D7E" w14:paraId="37025B1F" w14:textId="77777777" w:rsidTr="00291D7E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468BEC49" w14:textId="77777777" w:rsidR="00291D7E" w:rsidRPr="00291D7E" w:rsidRDefault="00291D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1D7E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291D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D7E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291D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D7E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291D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D7E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0F487F0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76,25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00FA661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85,00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36EA6D0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87,50</w:t>
            </w:r>
          </w:p>
        </w:tc>
      </w:tr>
      <w:tr w:rsidR="00291D7E" w14:paraId="77E9BAB8" w14:textId="77777777" w:rsidTr="00291D7E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706E7AC4" w14:textId="77777777" w:rsidR="00291D7E" w:rsidRPr="00291D7E" w:rsidRDefault="00291D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1D7E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91D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D7E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968AE7B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15,25%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FFA9980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17,00%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BDF7DCB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17,50%</w:t>
            </w:r>
          </w:p>
        </w:tc>
      </w:tr>
      <w:tr w:rsidR="00291D7E" w14:paraId="17803C4A" w14:textId="77777777" w:rsidTr="00291D7E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CAD2D49" w14:textId="77777777" w:rsidR="00291D7E" w:rsidRPr="00291D7E" w:rsidRDefault="00291D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1D7E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291D7E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91D7E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291D7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AAF40E1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371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058DF24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658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C753507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1 183</w:t>
            </w:r>
          </w:p>
        </w:tc>
      </w:tr>
      <w:tr w:rsidR="00291D7E" w14:paraId="49FB4DA1" w14:textId="77777777" w:rsidTr="00291D7E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D95A831" w14:textId="77777777" w:rsidR="00291D7E" w:rsidRPr="00291D7E" w:rsidRDefault="00291D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1D7E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291D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D7E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1623A50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04.06.2025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063F917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18.03.2026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6579BA7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25.08.2027</w:t>
            </w:r>
          </w:p>
        </w:tc>
      </w:tr>
      <w:tr w:rsidR="00291D7E" w14:paraId="4EBB78D2" w14:textId="77777777" w:rsidTr="00291D7E">
        <w:trPr>
          <w:trHeight w:val="56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48DDEBE9" w14:textId="77777777" w:rsidR="00291D7E" w:rsidRPr="00291D7E" w:rsidRDefault="00291D7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91D7E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291D7E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4B01BFF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6 442 761 000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32EAAA6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10 404 408 000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055982A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18 738 677 000</w:t>
            </w:r>
          </w:p>
        </w:tc>
      </w:tr>
      <w:tr w:rsidR="00291D7E" w14:paraId="1CFA349C" w14:textId="77777777" w:rsidTr="00291D7E">
        <w:trPr>
          <w:trHeight w:val="56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916E9E8" w14:textId="77777777" w:rsidR="00291D7E" w:rsidRPr="00291D7E" w:rsidRDefault="00291D7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91D7E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291D7E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F18260C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3 000 000 000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C78801C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3 000 000 000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5D7A5A2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bookmarkStart w:id="1" w:name="_GoBack"/>
            <w:bookmarkEnd w:id="1"/>
            <w:r w:rsidRPr="00291D7E">
              <w:rPr>
                <w:sz w:val="18"/>
                <w:szCs w:val="18"/>
              </w:rPr>
              <w:t>3 000 000 000</w:t>
            </w:r>
          </w:p>
        </w:tc>
      </w:tr>
      <w:tr w:rsidR="00291D7E" w14:paraId="17501C46" w14:textId="77777777" w:rsidTr="00291D7E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45C108B5" w14:textId="77777777" w:rsidR="00291D7E" w:rsidRPr="00291D7E" w:rsidRDefault="00291D7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91D7E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977DEE6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10 383 112 000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6AEDA8C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16 803 163 000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D030128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12 000 000 000</w:t>
            </w:r>
          </w:p>
        </w:tc>
      </w:tr>
      <w:tr w:rsidR="00291D7E" w14:paraId="5E1C6813" w14:textId="77777777" w:rsidTr="00291D7E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77595A81" w14:textId="77777777" w:rsidR="00291D7E" w:rsidRPr="00291D7E" w:rsidRDefault="00291D7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91D7E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9F20618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36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4E08AAF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29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5350563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60</w:t>
            </w:r>
          </w:p>
        </w:tc>
      </w:tr>
      <w:tr w:rsidR="00291D7E" w14:paraId="75FAB4E3" w14:textId="77777777" w:rsidTr="00291D7E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02D19B30" w14:textId="77777777" w:rsidR="00291D7E" w:rsidRPr="00291D7E" w:rsidRDefault="00291D7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91D7E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E3B44B3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2C74CB8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2D6D01D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41</w:t>
            </w:r>
          </w:p>
        </w:tc>
      </w:tr>
      <w:tr w:rsidR="00291D7E" w14:paraId="48C7F334" w14:textId="77777777" w:rsidTr="00291D7E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DFA5CD4" w14:textId="77777777" w:rsidR="00291D7E" w:rsidRPr="00291D7E" w:rsidRDefault="00291D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1D7E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291D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D7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91D7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8C80E4C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15,04%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DD97F48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16,00%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BF4C8CC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16,85%</w:t>
            </w:r>
          </w:p>
        </w:tc>
      </w:tr>
      <w:tr w:rsidR="00291D7E" w14:paraId="58D6AADB" w14:textId="77777777" w:rsidTr="00291D7E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9C9FB77" w14:textId="77777777" w:rsidR="00291D7E" w:rsidRPr="00291D7E" w:rsidRDefault="00291D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1D7E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291D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D7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91D7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4C0DB73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14,90%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5AF8EBD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15,83%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B03B8D5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16,40%</w:t>
            </w:r>
          </w:p>
        </w:tc>
      </w:tr>
      <w:tr w:rsidR="00291D7E" w14:paraId="4AE50A30" w14:textId="77777777" w:rsidTr="00291D7E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E65678E" w14:textId="77777777" w:rsidR="00291D7E" w:rsidRPr="00291D7E" w:rsidRDefault="00291D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1D7E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291D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D7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91D7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3427DD0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14,98%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8E17C7D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15,90%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D719EC7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16,62%</w:t>
            </w:r>
          </w:p>
        </w:tc>
      </w:tr>
      <w:tr w:rsidR="00291D7E" w14:paraId="67830279" w14:textId="77777777" w:rsidTr="00291D7E">
        <w:trPr>
          <w:trHeight w:val="315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4FC4C1BB" w14:textId="77777777" w:rsidR="00291D7E" w:rsidRPr="00291D7E" w:rsidRDefault="00291D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1D7E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291D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D7E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291D7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D7E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91D7E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A490B29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14,96%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F3DF0C5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15,90%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64A9D58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16,57%</w:t>
            </w:r>
          </w:p>
        </w:tc>
      </w:tr>
      <w:tr w:rsidR="00291D7E" w14:paraId="2421690A" w14:textId="77777777" w:rsidTr="00291D7E">
        <w:trPr>
          <w:trHeight w:val="56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802BD11" w14:textId="77777777" w:rsidR="00291D7E" w:rsidRPr="00291D7E" w:rsidRDefault="00291D7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91D7E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C1BF83D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3 227 662 000,83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80F0571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3 146 078 681,25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3508C40" w14:textId="77777777" w:rsidR="00291D7E" w:rsidRPr="00291D7E" w:rsidRDefault="00291D7E">
            <w:pPr>
              <w:jc w:val="center"/>
              <w:rPr>
                <w:sz w:val="18"/>
                <w:szCs w:val="18"/>
              </w:rPr>
            </w:pPr>
            <w:r w:rsidRPr="00291D7E">
              <w:rPr>
                <w:sz w:val="18"/>
                <w:szCs w:val="18"/>
              </w:rPr>
              <w:t>3 196 900 074,68</w:t>
            </w:r>
          </w:p>
        </w:tc>
      </w:tr>
    </w:tbl>
    <w:p w14:paraId="0EE375A6" w14:textId="668ACA9C" w:rsidR="00F34FAA" w:rsidRPr="006A42DC" w:rsidRDefault="00F34FAA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62A87649" w:rsidR="002B6FC1" w:rsidRPr="006A42DC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F4730D">
        <w:rPr>
          <w:b/>
          <w:bCs/>
          <w:lang w:val="en-US"/>
        </w:rPr>
        <w:t>May 2</w:t>
      </w:r>
      <w:r w:rsidR="00291D7E">
        <w:rPr>
          <w:b/>
          <w:bCs/>
          <w:lang w:val="uk-UA"/>
        </w:rPr>
        <w:t>8</w:t>
      </w:r>
      <w:r w:rsidR="00C90BE5" w:rsidRPr="004A0E38">
        <w:rPr>
          <w:b/>
          <w:bCs/>
          <w:lang w:val="en-US"/>
        </w:rPr>
        <w:t>, 2024</w:t>
      </w:r>
      <w:r w:rsidR="00C90BE5" w:rsidRPr="004A0E38">
        <w:rPr>
          <w:lang w:val="en-US"/>
        </w:rPr>
        <w:t xml:space="preserve"> </w:t>
      </w:r>
      <w:r w:rsidR="001B0F28" w:rsidRPr="00F4730D">
        <w:rPr>
          <w:b/>
          <w:lang w:val="en-US"/>
        </w:rPr>
        <w:t>–</w:t>
      </w:r>
      <w:r w:rsidR="00880201" w:rsidRPr="00F4730D">
        <w:rPr>
          <w:b/>
          <w:lang w:val="en-US"/>
        </w:rPr>
        <w:t xml:space="preserve"> </w:t>
      </w:r>
      <w:r w:rsidR="00291D7E">
        <w:rPr>
          <w:b/>
          <w:lang w:val="uk-UA"/>
        </w:rPr>
        <w:t>9 570 640 756</w:t>
      </w:r>
      <w:proofErr w:type="gramStart"/>
      <w:r w:rsidR="00C46442" w:rsidRPr="00F4730D">
        <w:rPr>
          <w:b/>
          <w:bCs/>
          <w:lang w:val="en-US"/>
        </w:rPr>
        <w:t>,</w:t>
      </w:r>
      <w:r w:rsidR="00291D7E">
        <w:rPr>
          <w:b/>
          <w:bCs/>
          <w:lang w:val="uk-UA"/>
        </w:rPr>
        <w:t>76</w:t>
      </w:r>
      <w:proofErr w:type="gramEnd"/>
      <w:r w:rsidR="00C46442" w:rsidRPr="00F4730D">
        <w:rPr>
          <w:b/>
          <w:bCs/>
          <w:lang w:val="uk-UA"/>
        </w:rPr>
        <w:t> </w:t>
      </w:r>
      <w:r w:rsidR="00880201" w:rsidRPr="00F4730D">
        <w:rPr>
          <w:b/>
          <w:bCs/>
          <w:lang w:val="en-US" w:eastAsia="uk-UA"/>
        </w:rPr>
        <w:t>U</w:t>
      </w:r>
      <w:r w:rsidR="00880201" w:rsidRPr="00F4730D">
        <w:rPr>
          <w:b/>
          <w:lang w:val="en-US"/>
        </w:rPr>
        <w:t>AH</w:t>
      </w:r>
      <w:r w:rsidR="00147C43" w:rsidRPr="006C297C">
        <w:rPr>
          <w:b/>
          <w:lang w:val="en-US"/>
        </w:rPr>
        <w:t>.</w:t>
      </w:r>
    </w:p>
    <w:sectPr w:rsidR="002B6FC1" w:rsidRPr="006A42D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1D7E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03E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2B09798-3A69-4455-A002-E09D16B1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42</cp:revision>
  <cp:lastPrinted>2019-12-17T14:00:00Z</cp:lastPrinted>
  <dcterms:created xsi:type="dcterms:W3CDTF">2024-01-09T13:30:00Z</dcterms:created>
  <dcterms:modified xsi:type="dcterms:W3CDTF">2024-05-28T13:22:00Z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