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09C2DA3B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3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C2B84">
            <w:rPr>
              <w:b/>
              <w:bCs/>
              <w:lang w:val="uk-UA"/>
            </w:rPr>
            <w:t>29 березня 2022 року</w:t>
          </w:r>
        </w:sdtContent>
      </w:sdt>
    </w:p>
    <w:tbl>
      <w:tblPr>
        <w:tblW w:w="7928" w:type="dxa"/>
        <w:tblInd w:w="3539" w:type="dxa"/>
        <w:tblLook w:val="04A0" w:firstRow="1" w:lastRow="0" w:firstColumn="1" w:lastColumn="0" w:noHBand="0" w:noVBand="1"/>
      </w:tblPr>
      <w:tblGrid>
        <w:gridCol w:w="3402"/>
        <w:gridCol w:w="2126"/>
        <w:gridCol w:w="2400"/>
      </w:tblGrid>
      <w:tr w:rsidR="000C2B84" w:rsidRPr="000C2B84" w14:paraId="2FB1CD80" w14:textId="77777777" w:rsidTr="000C2B84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4E85F1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54850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46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641622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47</w:t>
            </w:r>
          </w:p>
        </w:tc>
      </w:tr>
      <w:tr w:rsidR="000C2B84" w:rsidRPr="009432F6" w14:paraId="61F799DB" w14:textId="77777777" w:rsidTr="00D15177">
        <w:trPr>
          <w:trHeight w:val="488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25755A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30895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Первинне розміщення</w:t>
            </w:r>
          </w:p>
          <w:p w14:paraId="63AD3044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UA4000225791</w:t>
            </w:r>
          </w:p>
          <w:p w14:paraId="5F13CCF8" w14:textId="1A9C8480" w:rsidR="000C2B84" w:rsidRPr="000C2B84" w:rsidRDefault="000C2B84" w:rsidP="000C2B8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b/>
                <w:bCs/>
                <w:sz w:val="18"/>
                <w:szCs w:val="18"/>
                <w:lang w:val="ru-UA" w:eastAsia="ru-UA"/>
              </w:rPr>
              <w:t>Військові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114C7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Первинне розміщення</w:t>
            </w:r>
          </w:p>
          <w:p w14:paraId="7526DF0C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UA4000225809</w:t>
            </w:r>
          </w:p>
          <w:p w14:paraId="15AB26AE" w14:textId="546C15AB" w:rsidR="000C2B84" w:rsidRPr="000C2B84" w:rsidRDefault="000C2B84" w:rsidP="000C2B8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b/>
                <w:bCs/>
                <w:sz w:val="18"/>
                <w:szCs w:val="18"/>
                <w:lang w:val="ru-UA" w:eastAsia="ru-UA"/>
              </w:rPr>
              <w:t>Військові облігації</w:t>
            </w:r>
          </w:p>
        </w:tc>
      </w:tr>
      <w:tr w:rsidR="000C2B84" w:rsidRPr="000C2B84" w14:paraId="42072498" w14:textId="77777777" w:rsidTr="00D15177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479814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Номінальна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203E1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BBCCF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</w:tr>
      <w:tr w:rsidR="000C2B84" w:rsidRPr="000C2B84" w14:paraId="06B71E22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13BB6E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A2721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BF15C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0C2B84" w:rsidRPr="000C2B84" w14:paraId="7E22133F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0BAB4F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7CEF0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29.03.2022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AB3D6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29.03.2022</w:t>
            </w:r>
          </w:p>
        </w:tc>
      </w:tr>
      <w:tr w:rsidR="000C2B84" w:rsidRPr="000C2B84" w14:paraId="7E43CDDF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495769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B5D58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30.03.2022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8B8BB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30.03.2022</w:t>
            </w:r>
          </w:p>
        </w:tc>
      </w:tr>
      <w:tr w:rsidR="000C2B84" w:rsidRPr="000C2B84" w14:paraId="71EC9917" w14:textId="77777777" w:rsidTr="000C2B84">
        <w:trPr>
          <w:trHeight w:val="47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3DF274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8B0B29" w14:textId="7F6E422D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002958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22.06.2022</w:t>
            </w:r>
          </w:p>
          <w:p w14:paraId="743F0476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21.12.2022</w:t>
            </w:r>
          </w:p>
          <w:p w14:paraId="4237CE27" w14:textId="6BD0EC54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21.06.2023</w:t>
            </w:r>
          </w:p>
        </w:tc>
      </w:tr>
      <w:tr w:rsidR="000C2B84" w:rsidRPr="000C2B84" w14:paraId="43E315A6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71D314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B9862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1B394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55,00</w:t>
            </w:r>
          </w:p>
        </w:tc>
      </w:tr>
      <w:tr w:rsidR="000C2B84" w:rsidRPr="000C2B84" w14:paraId="02CEFD22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C255E5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6352B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27993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0C2B84" w:rsidRPr="000C2B84" w14:paraId="5443E286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D1B739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EF68D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55ED6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448</w:t>
            </w:r>
          </w:p>
        </w:tc>
      </w:tr>
      <w:tr w:rsidR="000C2B84" w:rsidRPr="000C2B84" w14:paraId="0189489E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562404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09887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02.11.2022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83C2D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21.06.2023</w:t>
            </w:r>
          </w:p>
        </w:tc>
      </w:tr>
      <w:tr w:rsidR="000C2B84" w:rsidRPr="000C2B84" w14:paraId="41520E3E" w14:textId="77777777" w:rsidTr="000C2B84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B386B4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поданих заявок</w:t>
            </w: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36ECD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715 451 000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E716C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2 580 987 000</w:t>
            </w:r>
          </w:p>
        </w:tc>
      </w:tr>
      <w:tr w:rsidR="000C2B84" w:rsidRPr="000C2B84" w14:paraId="1C183741" w14:textId="77777777" w:rsidTr="000C2B84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F94621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задоволених заявок</w:t>
            </w: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41F28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715 451 000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BF9BA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2 580 987 000</w:t>
            </w:r>
          </w:p>
        </w:tc>
      </w:tr>
      <w:tr w:rsidR="000C2B84" w:rsidRPr="000C2B84" w14:paraId="35CE072A" w14:textId="77777777" w:rsidTr="000C2B84">
        <w:trPr>
          <w:trHeight w:val="43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0C74A1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Загальний обсяг випуску </w:t>
            </w: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E33149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715 451 000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68D77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2 580 987 000</w:t>
            </w:r>
          </w:p>
        </w:tc>
      </w:tr>
      <w:tr w:rsidR="000C2B84" w:rsidRPr="000C2B84" w14:paraId="5FCB2586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F5B68B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8B5A1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CD81A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41</w:t>
            </w:r>
          </w:p>
        </w:tc>
      </w:tr>
      <w:tr w:rsidR="000C2B84" w:rsidRPr="000C2B84" w14:paraId="5B336DD8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6B7BD8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задоволених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AD21B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B17F8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41</w:t>
            </w:r>
          </w:p>
        </w:tc>
      </w:tr>
      <w:tr w:rsidR="000C2B84" w:rsidRPr="000C2B84" w14:paraId="24DE6340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09CEC2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Максимальний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DD9C5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8269E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0C2B84" w:rsidRPr="000C2B84" w14:paraId="03C0D982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925EA7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Мінімальний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5DC53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223B6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0C2B84" w:rsidRPr="000C2B84" w14:paraId="79BCFA69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650248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Встановлений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54484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27D48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0C2B84" w:rsidRPr="000C2B84" w14:paraId="0C02B428" w14:textId="77777777" w:rsidTr="000C2B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DF8461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Середньозважений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66F5A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AC209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0C2B84" w:rsidRPr="000C2B84" w14:paraId="42B8FB65" w14:textId="77777777" w:rsidTr="000C2B84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C610AF" w14:textId="77777777" w:rsidR="000C2B84" w:rsidRPr="000C2B84" w:rsidRDefault="000C2B84" w:rsidP="000C2B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7B0594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675 299 889,88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1F035" w14:textId="77777777" w:rsidR="000C2B84" w:rsidRPr="000C2B84" w:rsidRDefault="000C2B84" w:rsidP="000C2B8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0C2B84">
              <w:rPr>
                <w:rFonts w:eastAsia="Times New Roman"/>
                <w:sz w:val="18"/>
                <w:szCs w:val="18"/>
                <w:lang w:val="ru-UA" w:eastAsia="ru-UA"/>
              </w:rPr>
              <w:t>2 656 480 869,75</w:t>
            </w:r>
          </w:p>
        </w:tc>
      </w:tr>
    </w:tbl>
    <w:p w14:paraId="64CB53A4" w14:textId="0C0F8C41" w:rsidR="007A600A" w:rsidRPr="000C2B84" w:rsidRDefault="007A600A" w:rsidP="0005580C">
      <w:pPr>
        <w:jc w:val="both"/>
        <w:rPr>
          <w:sz w:val="18"/>
          <w:szCs w:val="18"/>
          <w:lang w:val="uk-UA"/>
        </w:rPr>
      </w:pPr>
    </w:p>
    <w:p w14:paraId="4B844D3D" w14:textId="77777777" w:rsidR="00D33535" w:rsidRPr="007B2F93" w:rsidRDefault="00D33535" w:rsidP="0005580C">
      <w:pPr>
        <w:jc w:val="both"/>
        <w:rPr>
          <w:sz w:val="12"/>
          <w:szCs w:val="20"/>
          <w:lang w:val="uk-UA"/>
        </w:rPr>
      </w:pPr>
    </w:p>
    <w:p w14:paraId="6012328E" w14:textId="100505E8" w:rsidR="0019238C" w:rsidRPr="00AA0A4D" w:rsidRDefault="002861D6" w:rsidP="000C2B84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3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C2B84">
            <w:rPr>
              <w:lang w:val="uk-UA"/>
            </w:rPr>
            <w:t>29 березня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0C2B84">
        <w:rPr>
          <w:b/>
          <w:bCs/>
          <w:lang w:val="uk-UA"/>
        </w:rPr>
        <w:t>3 331 780 759</w:t>
      </w:r>
      <w:r w:rsidR="00CD58E6" w:rsidRPr="00CD58E6">
        <w:rPr>
          <w:b/>
          <w:bCs/>
        </w:rPr>
        <w:t>,</w:t>
      </w:r>
      <w:r w:rsidR="000C2B84">
        <w:rPr>
          <w:b/>
          <w:bCs/>
          <w:lang w:val="uk-UA"/>
        </w:rPr>
        <w:t>63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A311FE" w:rsidRPr="00CD58E6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7BD831BF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4791" w14:textId="77777777" w:rsidR="004F00C8" w:rsidRDefault="004F00C8" w:rsidP="009014ED">
      <w:r>
        <w:separator/>
      </w:r>
    </w:p>
  </w:endnote>
  <w:endnote w:type="continuationSeparator" w:id="0">
    <w:p w14:paraId="330B0E07" w14:textId="77777777" w:rsidR="004F00C8" w:rsidRDefault="004F00C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5FF9" w14:textId="77777777" w:rsidR="004F00C8" w:rsidRDefault="004F00C8" w:rsidP="009014ED">
      <w:r>
        <w:separator/>
      </w:r>
    </w:p>
  </w:footnote>
  <w:footnote w:type="continuationSeparator" w:id="0">
    <w:p w14:paraId="13CEA5A1" w14:textId="77777777" w:rsidR="004F00C8" w:rsidRDefault="004F00C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1296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88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UA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0C8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2F6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110244"/>
    <w:rsid w:val="00126FC2"/>
    <w:rsid w:val="00142433"/>
    <w:rsid w:val="00142A77"/>
    <w:rsid w:val="0014476B"/>
    <w:rsid w:val="001519E7"/>
    <w:rsid w:val="00166866"/>
    <w:rsid w:val="00167E41"/>
    <w:rsid w:val="0018622B"/>
    <w:rsid w:val="0019709D"/>
    <w:rsid w:val="001F026D"/>
    <w:rsid w:val="00212F9A"/>
    <w:rsid w:val="00245024"/>
    <w:rsid w:val="00252E72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8451C"/>
    <w:rsid w:val="004D1C66"/>
    <w:rsid w:val="004F0936"/>
    <w:rsid w:val="004F7724"/>
    <w:rsid w:val="005179A7"/>
    <w:rsid w:val="005F753D"/>
    <w:rsid w:val="00605D5B"/>
    <w:rsid w:val="0065056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2022-03-29T12:24:00Z</dcterms:created>
  <dcterms:modified xsi:type="dcterms:W3CDTF">2022-03-29T12:24:00Z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