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7E4FFFCA" w:rsidR="00CB35A5" w:rsidRPr="00653B68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1C2813" w:rsidRPr="00653B68">
        <w:rPr>
          <w:b/>
          <w:color w:val="000000"/>
          <w:lang w:val="en-US"/>
        </w:rPr>
        <w:t>January 26, 2021</w:t>
      </w:r>
    </w:p>
    <w:p w14:paraId="52F4A7D2" w14:textId="0E78E3E5" w:rsidR="00E413A0" w:rsidRPr="00653B68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947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08"/>
        <w:gridCol w:w="1592"/>
        <w:gridCol w:w="1592"/>
        <w:gridCol w:w="1592"/>
        <w:gridCol w:w="1592"/>
      </w:tblGrid>
      <w:tr w:rsidR="00A041D5" w:rsidRPr="00653B68" w14:paraId="15B1DC96" w14:textId="77777777" w:rsidTr="00A041D5">
        <w:trPr>
          <w:trHeight w:val="283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2D252334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Issue Number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4C44AF3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797C0392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5A1FA31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207F0E8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18</w:t>
            </w:r>
          </w:p>
        </w:tc>
      </w:tr>
      <w:tr w:rsidR="00A041D5" w:rsidRPr="00653B68" w14:paraId="56693715" w14:textId="77777777" w:rsidTr="00A041D5">
        <w:trPr>
          <w:trHeight w:val="567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636813F9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02B1CE6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Reopening</w:t>
            </w:r>
          </w:p>
          <w:p w14:paraId="2AD31B1D" w14:textId="6DCA045F" w:rsidR="00A041D5" w:rsidRPr="00653B68" w:rsidRDefault="00A041D5" w:rsidP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UA4000214480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5548D90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Reopening</w:t>
            </w:r>
          </w:p>
          <w:p w14:paraId="7FC3F156" w14:textId="52D13FC8" w:rsidR="00A041D5" w:rsidRPr="00653B68" w:rsidRDefault="00A041D5" w:rsidP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UA4000214506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2476197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Reopening</w:t>
            </w:r>
          </w:p>
          <w:p w14:paraId="1B0E6D3A" w14:textId="4CC14921" w:rsidR="00A041D5" w:rsidRPr="00653B68" w:rsidRDefault="00A041D5" w:rsidP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UA4000207682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A68CF23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Reopening</w:t>
            </w:r>
          </w:p>
          <w:p w14:paraId="1380FCA6" w14:textId="4889DD95" w:rsidR="00A041D5" w:rsidRPr="00653B68" w:rsidRDefault="00A041D5" w:rsidP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UA4000207880</w:t>
            </w:r>
          </w:p>
        </w:tc>
      </w:tr>
      <w:tr w:rsidR="00A041D5" w:rsidRPr="00653B68" w14:paraId="2967071D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6C0FBCB7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Nominal value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2C7AE32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172756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F0FB875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9241C85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1 000</w:t>
            </w:r>
          </w:p>
        </w:tc>
      </w:tr>
      <w:tr w:rsidR="00A041D5" w:rsidRPr="00653B68" w14:paraId="4029A760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7088B37B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475A6E9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735283D4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F985374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1C6514C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-</w:t>
            </w:r>
          </w:p>
        </w:tc>
      </w:tr>
      <w:tr w:rsidR="00A041D5" w:rsidRPr="00653B68" w14:paraId="45D416E2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1906F4C1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AE852A6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26.01.2021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7DB78F88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26.01.2021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60A3D76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26.01.2021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1E47E74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26.01.2021</w:t>
            </w:r>
          </w:p>
        </w:tc>
      </w:tr>
      <w:tr w:rsidR="00A041D5" w:rsidRPr="00653B68" w14:paraId="6E2794EC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747EC7C5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EC2D172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27.01.2021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2E9C613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27.01.2021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D60A190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27.01.2021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F230946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27.01.2021</w:t>
            </w:r>
          </w:p>
        </w:tc>
      </w:tr>
      <w:tr w:rsidR="00A041D5" w:rsidRPr="00653B68" w14:paraId="2DDD1C0D" w14:textId="77777777" w:rsidTr="00A041D5">
        <w:trPr>
          <w:trHeight w:val="1531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7F892169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4AD3A6C4" w14:textId="6569CDC9" w:rsidR="00A041D5" w:rsidRPr="00653B68" w:rsidRDefault="00A041D5" w:rsidP="00DC3A1A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75AACC8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16.06.2021</w:t>
            </w:r>
          </w:p>
          <w:p w14:paraId="3CA322D0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15.12.2021</w:t>
            </w:r>
          </w:p>
          <w:p w14:paraId="34B17D27" w14:textId="68D1B087" w:rsidR="00A041D5" w:rsidRPr="00653B68" w:rsidRDefault="00A041D5" w:rsidP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15.06.2022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19BF61B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17.02.2021</w:t>
            </w:r>
          </w:p>
          <w:p w14:paraId="473D490B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18.08.2021</w:t>
            </w:r>
          </w:p>
          <w:p w14:paraId="1527FFAB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16.02.2022</w:t>
            </w:r>
          </w:p>
          <w:p w14:paraId="3A880057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17.08.2022</w:t>
            </w:r>
          </w:p>
          <w:p w14:paraId="181B13BE" w14:textId="654F08D3" w:rsidR="00A041D5" w:rsidRPr="00653B68" w:rsidRDefault="00A041D5" w:rsidP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15.02.2023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D8A647A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26.05.2021</w:t>
            </w:r>
          </w:p>
          <w:p w14:paraId="113D4250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24.11.2021</w:t>
            </w:r>
          </w:p>
          <w:p w14:paraId="7625AE0F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25.05.2022</w:t>
            </w:r>
          </w:p>
          <w:p w14:paraId="1E935BBB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23.11.2022</w:t>
            </w:r>
          </w:p>
          <w:p w14:paraId="1632C62A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24.05.2023</w:t>
            </w:r>
          </w:p>
          <w:p w14:paraId="34E8F9B2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22.11.2023</w:t>
            </w:r>
          </w:p>
          <w:p w14:paraId="61D119F1" w14:textId="0832AAF8" w:rsidR="00A041D5" w:rsidRPr="00653B68" w:rsidRDefault="00A041D5" w:rsidP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22.05.2024</w:t>
            </w:r>
          </w:p>
        </w:tc>
      </w:tr>
      <w:tr w:rsidR="00A041D5" w:rsidRPr="00653B68" w14:paraId="377F8E54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63189AEC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Coupon amount per instrument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41FC3C61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4A53D9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58,75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2398AD9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49,20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490865F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49,95</w:t>
            </w:r>
          </w:p>
        </w:tc>
      </w:tr>
      <w:tr w:rsidR="00A041D5" w:rsidRPr="00653B68" w14:paraId="7C273122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3383FF9D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Nominal yield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9F1EE5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10,75%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1527F2B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11,75%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4E54121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9,84%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7A0064C7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9,99%</w:t>
            </w:r>
          </w:p>
        </w:tc>
      </w:tr>
      <w:tr w:rsidR="00A041D5" w:rsidRPr="00653B68" w14:paraId="6371AADB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0694D586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16D02603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161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4A4EFAA2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504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2F205DF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749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9D820D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1 211</w:t>
            </w:r>
          </w:p>
        </w:tc>
      </w:tr>
      <w:tr w:rsidR="00A041D5" w:rsidRPr="00653B68" w14:paraId="686889FC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1AB474F8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17F806AB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07.07.2021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12486EB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15.06.2022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1158B313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15.02.2023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12DAA13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22.05.2024</w:t>
            </w:r>
          </w:p>
        </w:tc>
      </w:tr>
      <w:tr w:rsidR="00A041D5" w:rsidRPr="00653B68" w14:paraId="51300A15" w14:textId="77777777" w:rsidTr="00A041D5">
        <w:trPr>
          <w:trHeight w:val="34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0D8266CF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53B6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EAEDA01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879 235 000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74EE4B27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3 666 143 000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74C5FB7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3 339 316 000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A4E195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457 348 000</w:t>
            </w:r>
          </w:p>
        </w:tc>
      </w:tr>
      <w:tr w:rsidR="00A041D5" w:rsidRPr="00653B68" w14:paraId="02851F76" w14:textId="77777777" w:rsidTr="00A041D5">
        <w:trPr>
          <w:trHeight w:val="34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3AFFA6CA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53B6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7CAE6114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500 000 000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48CF4A54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3 566 143 000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3636157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2 987 034 000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69A24D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457 348 000</w:t>
            </w:r>
          </w:p>
        </w:tc>
      </w:tr>
      <w:tr w:rsidR="00A041D5" w:rsidRPr="00653B68" w14:paraId="50B90D8B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481497EE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91569CB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7 297 718 000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588638B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6 058 090 000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7C5F9A51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12 103 573 000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7AB018EC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4 440 377 000</w:t>
            </w:r>
          </w:p>
        </w:tc>
      </w:tr>
      <w:tr w:rsidR="00A041D5" w:rsidRPr="00653B68" w14:paraId="04BB5E4B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6649786B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B9D826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4A17C78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230DE83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7D5160A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20</w:t>
            </w:r>
          </w:p>
        </w:tc>
      </w:tr>
      <w:tr w:rsidR="00A041D5" w:rsidRPr="00653B68" w14:paraId="776E311D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231D22DD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FCF33E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B07FB6A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C44F610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CA09483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20</w:t>
            </w:r>
          </w:p>
        </w:tc>
      </w:tr>
      <w:tr w:rsidR="00A041D5" w:rsidRPr="00653B68" w14:paraId="376C13DB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595F2955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Maximum yield (%)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2C18F33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11,73%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469F71E4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11,80%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DE113EA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12,00%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EC5DAE9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12,15%</w:t>
            </w:r>
          </w:p>
        </w:tc>
      </w:tr>
      <w:tr w:rsidR="00A041D5" w:rsidRPr="00653B68" w14:paraId="6C3B59CE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48429219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Minimum yield (%)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CEBA53F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9,30%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72F2566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11,55%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6BA86C8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11,68%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5CD1807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12,15%</w:t>
            </w:r>
          </w:p>
        </w:tc>
      </w:tr>
      <w:tr w:rsidR="00A041D5" w:rsidRPr="00653B68" w14:paraId="3AE7C032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3BF13397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Accepted yield (%)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F54F628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10,40%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9742F40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11,75%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29459879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11,90%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DF714D9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12,15%</w:t>
            </w:r>
          </w:p>
        </w:tc>
      </w:tr>
      <w:tr w:rsidR="00A041D5" w:rsidRPr="00653B68" w14:paraId="6A4FAAE1" w14:textId="77777777" w:rsidTr="00A041D5">
        <w:trPr>
          <w:trHeight w:val="17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67C4FF46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Weighted average yield (%)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B821AB7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9,86%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1947A2BE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11,68%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C3B18B4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11,81%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22FAEBF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12,15%</w:t>
            </w:r>
          </w:p>
        </w:tc>
      </w:tr>
      <w:tr w:rsidR="00A041D5" w:rsidRPr="00653B68" w14:paraId="2A68BBF4" w14:textId="77777777" w:rsidTr="00A041D5">
        <w:trPr>
          <w:trHeight w:val="510"/>
          <w:jc w:val="center"/>
        </w:trPr>
        <w:tc>
          <w:tcPr>
            <w:tcW w:w="3108" w:type="dxa"/>
            <w:shd w:val="clear" w:color="000000" w:fill="FFFFFF"/>
            <w:vAlign w:val="center"/>
            <w:hideMark/>
          </w:tcPr>
          <w:p w14:paraId="0D5B5D3F" w14:textId="77777777" w:rsidR="00A041D5" w:rsidRPr="00653B68" w:rsidRDefault="00A04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3B6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0514F5C2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479 158 407,58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1024CBFA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3 616 383 091,20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6EB1E7A5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3 012 021 382,20</w:t>
            </w:r>
          </w:p>
        </w:tc>
        <w:tc>
          <w:tcPr>
            <w:tcW w:w="1592" w:type="dxa"/>
            <w:shd w:val="clear" w:color="000000" w:fill="FFFFFF"/>
            <w:noWrap/>
            <w:vAlign w:val="center"/>
            <w:hideMark/>
          </w:tcPr>
          <w:p w14:paraId="3A109D21" w14:textId="77777777" w:rsidR="00A041D5" w:rsidRPr="00653B68" w:rsidRDefault="00A041D5">
            <w:pPr>
              <w:jc w:val="center"/>
              <w:rPr>
                <w:sz w:val="18"/>
                <w:szCs w:val="18"/>
                <w:lang w:val="en-US"/>
              </w:rPr>
            </w:pPr>
            <w:r w:rsidRPr="00653B68">
              <w:rPr>
                <w:sz w:val="18"/>
                <w:szCs w:val="18"/>
                <w:lang w:val="en-US"/>
              </w:rPr>
              <w:t>438 715 642,48</w:t>
            </w:r>
          </w:p>
        </w:tc>
      </w:tr>
    </w:tbl>
    <w:p w14:paraId="3A43B222" w14:textId="77777777" w:rsidR="00C8130B" w:rsidRPr="00653B68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4FE2E6DB" w:rsidR="002B6FC1" w:rsidRPr="00653B68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653B68">
        <w:rPr>
          <w:b/>
          <w:color w:val="000000"/>
          <w:lang w:val="en-US"/>
        </w:rPr>
        <w:t>Funds raised to the State Budget from the sale of instruments</w:t>
      </w:r>
      <w:r w:rsidR="00535C46" w:rsidRPr="00653B68">
        <w:rPr>
          <w:b/>
          <w:color w:val="000000"/>
          <w:lang w:val="en-US"/>
        </w:rPr>
        <w:t xml:space="preserve"> </w:t>
      </w:r>
      <w:r w:rsidR="00DA64B0" w:rsidRPr="00653B68">
        <w:rPr>
          <w:b/>
          <w:color w:val="000000"/>
          <w:lang w:val="en-US"/>
        </w:rPr>
        <w:t xml:space="preserve">on </w:t>
      </w:r>
      <w:r w:rsidR="001C2813" w:rsidRPr="00653B68">
        <w:rPr>
          <w:b/>
          <w:color w:val="000000"/>
          <w:lang w:val="en-US"/>
        </w:rPr>
        <w:t xml:space="preserve">January 26, 2021 </w:t>
      </w:r>
      <w:r w:rsidR="001B0F28" w:rsidRPr="00653B68">
        <w:rPr>
          <w:b/>
          <w:color w:val="000000"/>
          <w:lang w:val="en-US"/>
        </w:rPr>
        <w:t>–</w:t>
      </w:r>
      <w:r w:rsidR="000B799B" w:rsidRPr="00653B68">
        <w:rPr>
          <w:b/>
          <w:color w:val="000000"/>
          <w:lang w:val="en-US"/>
        </w:rPr>
        <w:t xml:space="preserve"> </w:t>
      </w:r>
      <w:r w:rsidR="00FB4C53" w:rsidRPr="00653B68">
        <w:rPr>
          <w:b/>
          <w:bCs/>
          <w:lang w:val="en-US"/>
        </w:rPr>
        <w:t>7 546 278 523,46</w:t>
      </w:r>
      <w:r w:rsidR="00DB59FA" w:rsidRPr="00653B68">
        <w:rPr>
          <w:b/>
          <w:color w:val="000000"/>
          <w:lang w:val="en-US"/>
        </w:rPr>
        <w:t> </w:t>
      </w:r>
      <w:r w:rsidR="00337664" w:rsidRPr="00653B68">
        <w:rPr>
          <w:b/>
          <w:bCs/>
          <w:color w:val="000000"/>
          <w:lang w:val="en-US" w:eastAsia="uk-UA"/>
        </w:rPr>
        <w:t>U</w:t>
      </w:r>
      <w:r w:rsidR="00871281" w:rsidRPr="00653B68">
        <w:rPr>
          <w:b/>
          <w:color w:val="000000"/>
          <w:lang w:val="en-US"/>
        </w:rPr>
        <w:t>AH.</w:t>
      </w:r>
    </w:p>
    <w:sectPr w:rsidR="002B6FC1" w:rsidRPr="00653B6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69DF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DC477C7-11DB-481B-91C1-816D8B23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2021-01-26T13:31:00Z</dcterms:created>
  <dcterms:modified xsi:type="dcterms:W3CDTF">2021-01-26T13:31:00Z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