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739DB3DB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81249B">
        <w:rPr>
          <w:b/>
          <w:bCs/>
          <w:color w:val="000000"/>
          <w:lang w:val="en-US"/>
        </w:rPr>
        <w:t>August 08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850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985"/>
      </w:tblGrid>
      <w:tr w:rsidR="0081249B" w:rsidRPr="0081249B" w14:paraId="1C6A15B8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6AA8475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A8545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B7A322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FA24FF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133</w:t>
            </w:r>
          </w:p>
        </w:tc>
      </w:tr>
      <w:tr w:rsidR="0081249B" w:rsidRPr="0081249B" w14:paraId="2CA3D562" w14:textId="77777777" w:rsidTr="0081249B">
        <w:trPr>
          <w:trHeight w:val="342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CCFE779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r w:rsidRPr="0081249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46A479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proofErr w:type="spellStart"/>
            <w:r w:rsidRPr="0081249B">
              <w:rPr>
                <w:sz w:val="18"/>
                <w:szCs w:val="18"/>
              </w:rPr>
              <w:t>Reopening</w:t>
            </w:r>
            <w:proofErr w:type="spellEnd"/>
          </w:p>
          <w:p w14:paraId="3EEFC634" w14:textId="32FF1D83" w:rsidR="0081249B" w:rsidRPr="0081249B" w:rsidRDefault="0081249B" w:rsidP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UA4000187207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F1795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proofErr w:type="spellStart"/>
            <w:r w:rsidRPr="0081249B">
              <w:rPr>
                <w:sz w:val="18"/>
                <w:szCs w:val="18"/>
              </w:rPr>
              <w:t>Reopening</w:t>
            </w:r>
            <w:proofErr w:type="spellEnd"/>
          </w:p>
          <w:p w14:paraId="0F938A0B" w14:textId="06CE8EEB" w:rsidR="0081249B" w:rsidRPr="0081249B" w:rsidRDefault="0081249B" w:rsidP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UA4000227656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5320AE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proofErr w:type="spellStart"/>
            <w:r w:rsidRPr="0081249B">
              <w:rPr>
                <w:sz w:val="18"/>
                <w:szCs w:val="18"/>
              </w:rPr>
              <w:t>Reopening</w:t>
            </w:r>
            <w:proofErr w:type="spellEnd"/>
          </w:p>
          <w:p w14:paraId="2A23709C" w14:textId="41243F02" w:rsidR="0081249B" w:rsidRPr="0081249B" w:rsidRDefault="0081249B" w:rsidP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UA4000228043</w:t>
            </w:r>
          </w:p>
        </w:tc>
      </w:tr>
      <w:tr w:rsidR="0081249B" w:rsidRPr="0081249B" w14:paraId="441FD46F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0AF5F2D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E3414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4B107D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C455E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1 000</w:t>
            </w:r>
          </w:p>
        </w:tc>
      </w:tr>
      <w:tr w:rsidR="0081249B" w:rsidRPr="0081249B" w14:paraId="54ECCBA6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425808A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C0FC48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9B414D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251D9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5 000 000</w:t>
            </w:r>
          </w:p>
        </w:tc>
      </w:tr>
      <w:tr w:rsidR="0081249B" w:rsidRPr="0081249B" w14:paraId="35AF9AC7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B4D7613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B7776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08.08.2023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6D0668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08.08.2023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9BA902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08.08.2023</w:t>
            </w:r>
          </w:p>
        </w:tc>
      </w:tr>
      <w:tr w:rsidR="0081249B" w:rsidRPr="0081249B" w14:paraId="1F4842DD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CD1913F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BDE644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09.08.2023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37AA6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09.08.2023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8FFF77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09.08.2023</w:t>
            </w:r>
          </w:p>
        </w:tc>
      </w:tr>
      <w:tr w:rsidR="0081249B" w:rsidRPr="0081249B" w14:paraId="60BCF988" w14:textId="77777777" w:rsidTr="0081249B">
        <w:trPr>
          <w:trHeight w:val="309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239C877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B92BB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04.10.2023</w:t>
            </w:r>
          </w:p>
          <w:p w14:paraId="4ACF6140" w14:textId="77777777" w:rsidR="0081249B" w:rsidRPr="0081249B" w:rsidRDefault="0081249B">
            <w:pPr>
              <w:jc w:val="center"/>
              <w:rPr>
                <w:sz w:val="18"/>
                <w:szCs w:val="18"/>
                <w:lang w:val="en-US"/>
              </w:rPr>
            </w:pPr>
            <w:r w:rsidRPr="0081249B">
              <w:rPr>
                <w:sz w:val="18"/>
                <w:szCs w:val="18"/>
                <w:lang w:val="en-US"/>
              </w:rPr>
              <w:t>03.04.2024</w:t>
            </w:r>
          </w:p>
          <w:p w14:paraId="6DCC4F33" w14:textId="25F6C859" w:rsidR="0081249B" w:rsidRPr="0081249B" w:rsidRDefault="0081249B" w:rsidP="0081249B">
            <w:pPr>
              <w:jc w:val="center"/>
              <w:rPr>
                <w:sz w:val="18"/>
                <w:szCs w:val="18"/>
                <w:lang w:val="en-US"/>
              </w:rPr>
            </w:pPr>
            <w:r w:rsidRPr="0081249B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647AD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17.01.2024</w:t>
            </w:r>
          </w:p>
          <w:p w14:paraId="4ECA0E68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17.07.2024</w:t>
            </w:r>
          </w:p>
          <w:p w14:paraId="52074CCA" w14:textId="3BFFD249" w:rsidR="0081249B" w:rsidRPr="0081249B" w:rsidRDefault="0081249B" w:rsidP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AC8AB2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24.01.2024</w:t>
            </w:r>
          </w:p>
          <w:p w14:paraId="39519BC4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24.07.2024</w:t>
            </w:r>
          </w:p>
          <w:p w14:paraId="0AD1848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22.01.2025</w:t>
            </w:r>
          </w:p>
          <w:p w14:paraId="22D5C5C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23.07.2025</w:t>
            </w:r>
          </w:p>
          <w:p w14:paraId="7E100BA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21.01.2026</w:t>
            </w:r>
          </w:p>
          <w:p w14:paraId="7D19C58F" w14:textId="050FF08A" w:rsidR="0081249B" w:rsidRPr="0081249B" w:rsidRDefault="0081249B" w:rsidP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22.07.2026</w:t>
            </w:r>
          </w:p>
        </w:tc>
      </w:tr>
      <w:tr w:rsidR="0081249B" w:rsidRPr="0081249B" w14:paraId="78598B2E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D2C4B5C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53B1A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77,50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D269F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97,50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37378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98,75</w:t>
            </w:r>
          </w:p>
        </w:tc>
      </w:tr>
      <w:tr w:rsidR="0081249B" w:rsidRPr="0081249B" w14:paraId="3315F440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3D67D0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C469F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15,50%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21BC3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3E462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19,75%</w:t>
            </w:r>
          </w:p>
        </w:tc>
      </w:tr>
      <w:tr w:rsidR="0081249B" w:rsidRPr="0081249B" w14:paraId="70B2D762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4809EC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B1984D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420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2C754D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9CCEB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1 078</w:t>
            </w:r>
          </w:p>
        </w:tc>
      </w:tr>
      <w:tr w:rsidR="0081249B" w:rsidRPr="0081249B" w14:paraId="24D35324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7FDBE72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7FC7FE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285E6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BA441A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22.07.2026</w:t>
            </w:r>
          </w:p>
        </w:tc>
      </w:tr>
      <w:tr w:rsidR="0081249B" w:rsidRPr="0081249B" w14:paraId="4F073839" w14:textId="77777777" w:rsidTr="0081249B">
        <w:trPr>
          <w:trHeight w:val="6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A2960AC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124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6E831A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21 391 000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A81D0A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2 081 592 000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6EE30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5 559 320 000</w:t>
            </w:r>
          </w:p>
        </w:tc>
      </w:tr>
      <w:tr w:rsidR="0081249B" w:rsidRPr="0081249B" w14:paraId="46C2AD2E" w14:textId="77777777" w:rsidTr="0081249B">
        <w:trPr>
          <w:trHeight w:val="6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304D442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124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4FDF9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21 391 000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406D4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2 081 492 000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AC3D9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5 000 000 000</w:t>
            </w:r>
          </w:p>
        </w:tc>
      </w:tr>
      <w:tr w:rsidR="0081249B" w:rsidRPr="0081249B" w14:paraId="0F755EAF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57A9ED2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2BA15A" w14:textId="11FF917B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1" w:name="_GoBack"/>
            <w:bookmarkEnd w:id="1"/>
            <w:r w:rsidRPr="0081249B">
              <w:rPr>
                <w:sz w:val="18"/>
                <w:szCs w:val="18"/>
              </w:rPr>
              <w:t xml:space="preserve"> 959 163 000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D9C2F9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16 635 914 000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19BD0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12 887 258 000</w:t>
            </w:r>
          </w:p>
        </w:tc>
      </w:tr>
      <w:tr w:rsidR="0081249B" w:rsidRPr="0081249B" w14:paraId="0C14A0EB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4BE086A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557DC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C65E9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28461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20</w:t>
            </w:r>
          </w:p>
        </w:tc>
      </w:tr>
      <w:tr w:rsidR="0081249B" w:rsidRPr="0081249B" w14:paraId="16A0EE98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E6E0754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E1BDE9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36D56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A5405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20</w:t>
            </w:r>
          </w:p>
        </w:tc>
      </w:tr>
      <w:tr w:rsidR="0081249B" w:rsidRPr="0081249B" w14:paraId="2E693132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6EDF32B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968A11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B9905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6A55C4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19,50%</w:t>
            </w:r>
          </w:p>
        </w:tc>
      </w:tr>
      <w:tr w:rsidR="0081249B" w:rsidRPr="0081249B" w14:paraId="65B1E747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49121B6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C6EEBA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C12478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18,00%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A0F3B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19,25%</w:t>
            </w:r>
          </w:p>
        </w:tc>
      </w:tr>
      <w:tr w:rsidR="0081249B" w:rsidRPr="0081249B" w14:paraId="3C432302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502730B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046E8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11CCF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F042E6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19,50%</w:t>
            </w:r>
          </w:p>
        </w:tc>
      </w:tr>
      <w:tr w:rsidR="0081249B" w:rsidRPr="0081249B" w14:paraId="63EAE2B7" w14:textId="77777777" w:rsidTr="0081249B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6A2D911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249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4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124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6E5D1B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F6BF6F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1ACB03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19,50%</w:t>
            </w:r>
          </w:p>
        </w:tc>
      </w:tr>
      <w:tr w:rsidR="0081249B" w:rsidRPr="0081249B" w14:paraId="78CEC989" w14:textId="77777777" w:rsidTr="0081249B">
        <w:trPr>
          <w:trHeight w:val="6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5088243" w14:textId="77777777" w:rsidR="0081249B" w:rsidRPr="0081249B" w:rsidRDefault="008124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249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7A20E0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22 029 949,17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4C17BA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2 133 204 674,47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371934" w14:textId="77777777" w:rsidR="0081249B" w:rsidRPr="0081249B" w:rsidRDefault="0081249B">
            <w:pPr>
              <w:jc w:val="center"/>
              <w:rPr>
                <w:sz w:val="18"/>
                <w:szCs w:val="18"/>
              </w:rPr>
            </w:pPr>
            <w:r w:rsidRPr="0081249B">
              <w:rPr>
                <w:sz w:val="18"/>
                <w:szCs w:val="18"/>
              </w:rPr>
              <w:t>5 063 569 609,95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740EFBCD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81249B">
        <w:rPr>
          <w:b/>
          <w:bCs/>
          <w:lang w:val="en-US"/>
        </w:rPr>
        <w:t>August 08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81249B">
        <w:rPr>
          <w:b/>
          <w:bCs/>
          <w:lang w:val="uk-UA"/>
        </w:rPr>
        <w:t>7 218 </w:t>
      </w:r>
      <w:r w:rsidR="0081249B">
        <w:rPr>
          <w:b/>
          <w:bCs/>
          <w:lang w:val="en-US"/>
        </w:rPr>
        <w:t>804 233</w:t>
      </w:r>
      <w:proofErr w:type="gramStart"/>
      <w:r w:rsidR="00BA2B4C" w:rsidRPr="0042137B">
        <w:rPr>
          <w:b/>
          <w:bCs/>
          <w:lang w:val="en-US"/>
        </w:rPr>
        <w:t>,</w:t>
      </w:r>
      <w:r w:rsidR="0081249B">
        <w:rPr>
          <w:b/>
          <w:bCs/>
          <w:lang w:val="en-US"/>
        </w:rPr>
        <w:t>59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249B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407EB7-CB67-437C-97C7-B0013ED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34</cp:revision>
  <cp:lastPrinted>2019-12-17T14:00:00Z</cp:lastPrinted>
  <dcterms:created xsi:type="dcterms:W3CDTF">2023-04-05T08:09:00Z</dcterms:created>
  <dcterms:modified xsi:type="dcterms:W3CDTF">2023-08-08T12:18:00Z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